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BB3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13 апреля по 17 апреля</w:t>
      </w:r>
    </w:p>
    <w:tbl>
      <w:tblPr>
        <w:tblStyle w:val="a3"/>
        <w:tblW w:w="0" w:type="auto"/>
        <w:tblLook w:val="04A0"/>
      </w:tblPr>
      <w:tblGrid>
        <w:gridCol w:w="1539"/>
        <w:gridCol w:w="1030"/>
        <w:gridCol w:w="5175"/>
        <w:gridCol w:w="1827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DA1D45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футбол</w:t>
            </w:r>
          </w:p>
        </w:tc>
        <w:tc>
          <w:tcPr>
            <w:tcW w:w="3697" w:type="dxa"/>
          </w:tcPr>
          <w:p w:rsidR="00103E0E" w:rsidRPr="00103E0E" w:rsidRDefault="00385F53" w:rsidP="00164E08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DA1D45" w:rsidRPr="002515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футбола: ведение и остановка мяча.</w:t>
            </w:r>
            <w:r w:rsidR="00BB3606">
              <w:rPr>
                <w:rFonts w:ascii="Times New Roman" w:hAnsi="Times New Roman"/>
                <w:sz w:val="24"/>
                <w:szCs w:val="24"/>
              </w:rPr>
              <w:t xml:space="preserve"> Элементы футбола: ведение мяча, жонглирование, удары по мячу.</w:t>
            </w:r>
            <w:r w:rsidR="00103E0E">
              <w:t xml:space="preserve"> </w:t>
            </w:r>
            <w:r w:rsidR="00103E0E" w:rsidRPr="00103E0E">
              <w:rPr>
                <w:rFonts w:ascii="Times New Roman" w:hAnsi="Times New Roman"/>
                <w:sz w:val="24"/>
                <w:szCs w:val="24"/>
              </w:rPr>
              <w:t>https://www.youtube.com/watch?v=mg2GqNKkM4I</w:t>
            </w:r>
          </w:p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 по ведению и остановке мяча</w:t>
            </w:r>
            <w:r w:rsidR="00BB3606">
              <w:rPr>
                <w:color w:val="000000"/>
                <w:sz w:val="27"/>
                <w:szCs w:val="27"/>
              </w:rPr>
              <w:t>,</w:t>
            </w:r>
            <w:r w:rsidR="00BB3606">
              <w:t xml:space="preserve"> : ведение мяча, жонглирование, удары по </w:t>
            </w:r>
            <w:proofErr w:type="spellStart"/>
            <w:r w:rsidR="00BB3606">
              <w:t>мячу</w:t>
            </w:r>
            <w:r w:rsidR="00BB3606">
              <w:rPr>
                <w:color w:val="000000"/>
                <w:sz w:val="27"/>
                <w:szCs w:val="27"/>
              </w:rPr>
              <w:t>.Р</w:t>
            </w:r>
            <w:r>
              <w:rPr>
                <w:color w:val="000000"/>
                <w:sz w:val="27"/>
                <w:szCs w:val="27"/>
              </w:rPr>
              <w:t>аботу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сдать классному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85F53"/>
    <w:rsid w:val="00023031"/>
    <w:rsid w:val="0002640E"/>
    <w:rsid w:val="00103E0E"/>
    <w:rsid w:val="001E07D4"/>
    <w:rsid w:val="00292AD8"/>
    <w:rsid w:val="00385F53"/>
    <w:rsid w:val="003F34B7"/>
    <w:rsid w:val="00424992"/>
    <w:rsid w:val="004378FC"/>
    <w:rsid w:val="00456D6C"/>
    <w:rsid w:val="005A7BC4"/>
    <w:rsid w:val="007F4F52"/>
    <w:rsid w:val="00B1410F"/>
    <w:rsid w:val="00B20210"/>
    <w:rsid w:val="00BB3606"/>
    <w:rsid w:val="00BE577A"/>
    <w:rsid w:val="00D1308E"/>
    <w:rsid w:val="00DA1D45"/>
    <w:rsid w:val="00E95080"/>
    <w:rsid w:val="00F23295"/>
    <w:rsid w:val="00F36DAC"/>
    <w:rsid w:val="00F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2020-04-07T08:51:00Z</dcterms:created>
  <dcterms:modified xsi:type="dcterms:W3CDTF">2020-04-07T09:13:00Z</dcterms:modified>
</cp:coreProperties>
</file>